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6B" w:rsidRPr="00D3426D" w:rsidRDefault="000F206B" w:rsidP="000F206B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附件1</w:t>
      </w:r>
    </w:p>
    <w:p w:rsidR="000F206B" w:rsidRPr="00D3426D" w:rsidRDefault="000F206B" w:rsidP="000F206B">
      <w:pPr>
        <w:widowControl/>
        <w:shd w:val="clear" w:color="auto" w:fill="FFFFFF"/>
        <w:spacing w:line="480" w:lineRule="atLeast"/>
        <w:ind w:firstLine="420"/>
        <w:jc w:val="center"/>
        <w:rPr>
          <w:rFonts w:ascii="仿宋" w:eastAsia="仿宋" w:hAnsi="仿宋" w:cs="宋体"/>
          <w:b/>
          <w:color w:val="333333"/>
          <w:kern w:val="0"/>
          <w:sz w:val="44"/>
          <w:szCs w:val="44"/>
        </w:rPr>
      </w:pPr>
      <w:r w:rsidRPr="00D3426D">
        <w:rPr>
          <w:rFonts w:ascii="仿宋" w:eastAsia="仿宋" w:hAnsi="仿宋" w:cs="宋体" w:hint="eastAsia"/>
          <w:b/>
          <w:color w:val="333333"/>
          <w:kern w:val="0"/>
          <w:sz w:val="44"/>
          <w:szCs w:val="44"/>
        </w:rPr>
        <w:t>报名代理机构基本信息登记表</w:t>
      </w:r>
    </w:p>
    <w:tbl>
      <w:tblPr>
        <w:tblW w:w="8940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2745"/>
        <w:gridCol w:w="1575"/>
        <w:gridCol w:w="2850"/>
      </w:tblGrid>
      <w:tr w:rsidR="000F206B" w:rsidRPr="00D3426D" w:rsidTr="00B94D71">
        <w:trPr>
          <w:trHeight w:val="69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1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F206B" w:rsidRPr="00D3426D" w:rsidTr="00B94D71">
        <w:trPr>
          <w:trHeight w:val="69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1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F206B" w:rsidRPr="00D3426D" w:rsidTr="00B94D71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F206B" w:rsidRPr="00D3426D" w:rsidTr="00B94D71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F206B" w:rsidRPr="00D3426D" w:rsidTr="00B94D71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F206B" w:rsidRPr="00D3426D" w:rsidTr="00B94D71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8C1F6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网</w:t>
            </w: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="008C1F6D"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F206B" w:rsidRPr="00D3426D" w:rsidTr="00B94D71">
        <w:trPr>
          <w:trHeight w:val="138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8C1F6D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1F6D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营业执照</w:t>
            </w:r>
          </w:p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期限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F206B" w:rsidRPr="00D3426D" w:rsidTr="00B94D71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资质认定部门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F206B" w:rsidRPr="00D3426D" w:rsidTr="00B94D71">
        <w:trPr>
          <w:trHeight w:val="915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资质证书编号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资质有效期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F206B" w:rsidRPr="00D3426D" w:rsidTr="00B94D71">
        <w:trPr>
          <w:trHeight w:val="1223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备</w:t>
            </w:r>
            <w:r w:rsidR="008C1F6D"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D342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注</w:t>
            </w:r>
          </w:p>
        </w:tc>
        <w:tc>
          <w:tcPr>
            <w:tcW w:w="71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F206B" w:rsidRPr="00D3426D" w:rsidRDefault="000F206B" w:rsidP="00B94D7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3426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0F206B" w:rsidRPr="00D3426D" w:rsidRDefault="000F206B" w:rsidP="000F206B">
      <w:pPr>
        <w:widowControl/>
        <w:shd w:val="clear" w:color="auto" w:fill="FFFFFF"/>
        <w:spacing w:line="40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3426D">
        <w:rPr>
          <w:rFonts w:ascii="宋体" w:hAnsi="宋体" w:cs="宋体" w:hint="eastAsia"/>
          <w:color w:val="333333"/>
          <w:kern w:val="0"/>
          <w:sz w:val="28"/>
          <w:szCs w:val="28"/>
        </w:rPr>
        <w:t> </w:t>
      </w:r>
    </w:p>
    <w:p w:rsidR="000F206B" w:rsidRPr="00D3426D" w:rsidRDefault="00D3426D" w:rsidP="00D3426D">
      <w:pPr>
        <w:widowControl/>
        <w:shd w:val="clear" w:color="auto" w:fill="FFFFFF"/>
        <w:spacing w:line="40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                            </w:t>
      </w:r>
      <w:r w:rsidR="000F206B"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单位公章：</w:t>
      </w:r>
    </w:p>
    <w:p w:rsidR="000F206B" w:rsidRPr="00D3426D" w:rsidRDefault="00D3426D" w:rsidP="00D3426D">
      <w:pPr>
        <w:widowControl/>
        <w:shd w:val="clear" w:color="auto" w:fill="FFFFFF"/>
        <w:spacing w:line="400" w:lineRule="atLeas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</w:t>
      </w:r>
      <w:r w:rsidR="00A113F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                          </w:t>
      </w:r>
      <w:bookmarkStart w:id="0" w:name="_GoBack"/>
      <w:bookmarkEnd w:id="0"/>
      <w:r w:rsidR="000F206B"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法定代表人签字</w:t>
      </w:r>
      <w:r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:</w:t>
      </w:r>
    </w:p>
    <w:p w:rsidR="000F206B" w:rsidRPr="00D3426D" w:rsidRDefault="00D3426D" w:rsidP="000F206B">
      <w:pPr>
        <w:widowControl/>
        <w:shd w:val="clear" w:color="auto" w:fill="FFFFFF"/>
        <w:spacing w:line="400" w:lineRule="atLeast"/>
        <w:ind w:firstLineChars="1850" w:firstLine="51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="000F206B"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年 </w:t>
      </w:r>
      <w:r w:rsidR="00AC22FC"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="000F206B"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月  </w:t>
      </w:r>
      <w:r w:rsidR="00AC22FC"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="000F206B" w:rsidRPr="00D3426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A66879" w:rsidRPr="00D3426D" w:rsidRDefault="00A66879">
      <w:pPr>
        <w:rPr>
          <w:rFonts w:ascii="仿宋" w:eastAsia="仿宋" w:hAnsi="仿宋"/>
        </w:rPr>
      </w:pPr>
    </w:p>
    <w:sectPr w:rsidR="00A66879" w:rsidRPr="00D3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6B"/>
    <w:rsid w:val="000F206B"/>
    <w:rsid w:val="00576581"/>
    <w:rsid w:val="008C1F6D"/>
    <w:rsid w:val="00A113F8"/>
    <w:rsid w:val="00A66879"/>
    <w:rsid w:val="00AC22FC"/>
    <w:rsid w:val="00D3426D"/>
    <w:rsid w:val="00F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审计处</dc:creator>
  <cp:lastModifiedBy>王志明</cp:lastModifiedBy>
  <cp:revision>7</cp:revision>
  <cp:lastPrinted>2021-01-22T02:50:00Z</cp:lastPrinted>
  <dcterms:created xsi:type="dcterms:W3CDTF">2017-05-26T09:24:00Z</dcterms:created>
  <dcterms:modified xsi:type="dcterms:W3CDTF">2021-02-03T02:53:00Z</dcterms:modified>
</cp:coreProperties>
</file>